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19" w:rsidRPr="001670BD" w:rsidRDefault="001670BD" w:rsidP="00F61ECB">
      <w:pPr>
        <w:spacing w:after="0"/>
        <w:jc w:val="center"/>
        <w:rPr>
          <w:b/>
          <w:sz w:val="44"/>
        </w:rPr>
      </w:pPr>
      <w:r w:rsidRPr="001670BD">
        <w:rPr>
          <w:b/>
          <w:sz w:val="44"/>
        </w:rPr>
        <w:t>PEDAGOJİK FORMASYON EĞİTİMİ SERTİFİKA PROGRAMI 2022-2023 EĞİTİM ÖĞRETİM YILI KAYIT SAYILARI (31.08.2022)</w:t>
      </w:r>
    </w:p>
    <w:p w:rsidR="00064528" w:rsidRDefault="00064528" w:rsidP="005345C0">
      <w:pPr>
        <w:spacing w:after="0"/>
        <w:rPr>
          <w:b/>
          <w:sz w:val="28"/>
        </w:rPr>
      </w:pPr>
    </w:p>
    <w:p w:rsidR="00D83D08" w:rsidRPr="00D83D08" w:rsidRDefault="00D83D08" w:rsidP="005345C0">
      <w:pPr>
        <w:spacing w:after="0"/>
        <w:rPr>
          <w:sz w:val="28"/>
        </w:rPr>
      </w:pPr>
      <w:r w:rsidRPr="00D83D08">
        <w:rPr>
          <w:b/>
          <w:sz w:val="28"/>
        </w:rPr>
        <w:t>Tablo 1.</w:t>
      </w:r>
      <w:r>
        <w:rPr>
          <w:sz w:val="28"/>
        </w:rPr>
        <w:t xml:space="preserve"> </w:t>
      </w:r>
      <w:r w:rsidR="001670BD">
        <w:rPr>
          <w:i/>
          <w:sz w:val="28"/>
        </w:rPr>
        <w:t>31 Ağustos</w:t>
      </w:r>
      <w:r w:rsidRPr="00D83D08">
        <w:rPr>
          <w:i/>
          <w:sz w:val="28"/>
        </w:rPr>
        <w:t xml:space="preserve"> 2022 tarihindeki kayıt sayı bilgileri</w:t>
      </w:r>
    </w:p>
    <w:tbl>
      <w:tblPr>
        <w:tblW w:w="9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6060"/>
        <w:gridCol w:w="2901"/>
      </w:tblGrid>
      <w:tr w:rsidR="00D83D08" w:rsidRPr="00D83D08" w:rsidTr="001670BD"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83D08" w:rsidRPr="001931D1" w:rsidRDefault="00D83D08" w:rsidP="00E02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  <w:r w:rsidRPr="001931D1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  <w:t>SIRA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83D08" w:rsidRPr="001931D1" w:rsidRDefault="00D83D08" w:rsidP="00E02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  <w:r w:rsidRPr="001931D1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  <w:t>ÖĞRETMENLİK ALANI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83D08" w:rsidRPr="001931D1" w:rsidRDefault="00D83D08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  <w:r w:rsidRPr="00D83D0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  <w:t>KAYIT YAPTIRAN KİŞİ SAYISI</w:t>
            </w:r>
          </w:p>
        </w:tc>
      </w:tr>
      <w:tr w:rsidR="00D83D08" w:rsidRPr="00D83D08" w:rsidTr="001670BD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83D08" w:rsidRPr="001931D1" w:rsidRDefault="00D83D08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931D1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83D08" w:rsidRPr="001931D1" w:rsidRDefault="00D83D08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931D1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Adalet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08" w:rsidRPr="001931D1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</w:t>
            </w:r>
          </w:p>
        </w:tc>
      </w:tr>
      <w:tr w:rsidR="00D83D08" w:rsidRPr="00D83D08" w:rsidTr="001670BD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83D08" w:rsidRPr="001931D1" w:rsidRDefault="00D83D08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931D1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83D08" w:rsidRPr="001931D1" w:rsidRDefault="00D83D08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931D1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Almanca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08" w:rsidRPr="001931D1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</w:t>
            </w:r>
          </w:p>
        </w:tc>
      </w:tr>
      <w:tr w:rsidR="00D83D08" w:rsidRPr="00D83D08" w:rsidTr="001670BD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83D08" w:rsidRPr="001931D1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D83D08" w:rsidRPr="001931D1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Arapça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D08" w:rsidRPr="001931D1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0</w:t>
            </w:r>
          </w:p>
        </w:tc>
      </w:tr>
      <w:tr w:rsidR="00D83D08" w:rsidRPr="00D83D08" w:rsidTr="001670BD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83D08" w:rsidRPr="001931D1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D83D08" w:rsidRPr="001931D1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Beden Eğitimi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D08" w:rsidRPr="001931D1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13</w:t>
            </w:r>
          </w:p>
        </w:tc>
      </w:tr>
      <w:tr w:rsidR="00D83D08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D83D08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5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D83D08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Bilişim Teknolojileri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D08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6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Biyoloji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0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7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Coğrafya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8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Çocuk Gelişimi ve Eğitimi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4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9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Din Kültürü ve Ahlâk Bilgisi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10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Elektrik–Elektronik Teknolojisi/Elektrik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11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Felsefe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7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12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Fizik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13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Görsel Sanatlar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14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Grafik ve Fotoğraf/Grafik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0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15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Halkla İlişkiler ve Organizasyon Hizmetleri / Halkla İlişkiler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0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16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İmam - Hatip Lisesi Meslek Dersleri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0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17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İngilizce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5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18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Kimya/Kimya Teknolojisi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3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19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Konaklama ve Seyahat Hizmetleri/ Konaklama ve Seyahat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0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20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Matematik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8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21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Muhasebe ve Finansman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22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Müzik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23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Radyo-Televizyon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0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24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Sağlık/Sağlık Hizmetleri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0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25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Tarih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5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26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Türk Dili ve Edebiyatı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17</w:t>
            </w:r>
          </w:p>
        </w:tc>
      </w:tr>
      <w:tr w:rsidR="00D83D08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D83D08" w:rsidRPr="00D83D08" w:rsidRDefault="00D83D08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27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D83D08" w:rsidRPr="00D83D08" w:rsidRDefault="00D83D08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D83D08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Ulaştırma Hizmetleri/Lojistik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D08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0</w:t>
            </w:r>
          </w:p>
        </w:tc>
      </w:tr>
      <w:tr w:rsidR="00D83D08" w:rsidRPr="00D83D08" w:rsidTr="001670BD"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83D08" w:rsidRPr="001931D1" w:rsidRDefault="00D83D08" w:rsidP="00E02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  <w:r w:rsidRPr="001931D1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83D08" w:rsidRPr="001931D1" w:rsidRDefault="00D83D08" w:rsidP="00E02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  <w:r w:rsidRPr="00D83D0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  <w:t>TOPLAM KAYIT SAYISI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83D08" w:rsidRPr="001931D1" w:rsidRDefault="006E4677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  <w:t>75</w:t>
            </w:r>
          </w:p>
        </w:tc>
      </w:tr>
      <w:tr w:rsidR="00D83D08" w:rsidRPr="00D83D08" w:rsidTr="001670BD"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D83D08" w:rsidRPr="00D83D08" w:rsidRDefault="00D83D08" w:rsidP="00D83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D83D08" w:rsidRPr="001931D1" w:rsidRDefault="00D83D08" w:rsidP="00D83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  <w:r w:rsidRPr="00D83D0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  <w:t>KALAN KONTENJAN SAYISI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D83D08" w:rsidRPr="001931D1" w:rsidRDefault="006E4677" w:rsidP="00D83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  <w:t>925</w:t>
            </w:r>
          </w:p>
        </w:tc>
      </w:tr>
    </w:tbl>
    <w:p w:rsidR="0064719F" w:rsidRDefault="0064719F" w:rsidP="00484FA7">
      <w:pPr>
        <w:jc w:val="right"/>
        <w:rPr>
          <w:sz w:val="28"/>
        </w:rPr>
      </w:pPr>
    </w:p>
    <w:p w:rsidR="00484FA7" w:rsidRPr="001670BD" w:rsidRDefault="00484FA7" w:rsidP="00484FA7">
      <w:pPr>
        <w:jc w:val="right"/>
        <w:rPr>
          <w:sz w:val="28"/>
        </w:rPr>
      </w:pPr>
      <w:bookmarkStart w:id="0" w:name="_GoBack"/>
      <w:bookmarkEnd w:id="0"/>
      <w:r w:rsidRPr="001670BD">
        <w:rPr>
          <w:sz w:val="28"/>
        </w:rPr>
        <w:t>Pedagojik Formasyon Birimi</w:t>
      </w:r>
    </w:p>
    <w:sectPr w:rsidR="00484FA7" w:rsidRPr="001670BD" w:rsidSect="006471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DD0"/>
    <w:multiLevelType w:val="hybridMultilevel"/>
    <w:tmpl w:val="F21801C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E22C4"/>
    <w:multiLevelType w:val="hybridMultilevel"/>
    <w:tmpl w:val="4C90ABEC"/>
    <w:lvl w:ilvl="0" w:tplc="27203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F2"/>
    <w:rsid w:val="00045F40"/>
    <w:rsid w:val="00064528"/>
    <w:rsid w:val="000E19DF"/>
    <w:rsid w:val="001670BD"/>
    <w:rsid w:val="00181797"/>
    <w:rsid w:val="002A15F2"/>
    <w:rsid w:val="002C32BB"/>
    <w:rsid w:val="003F2003"/>
    <w:rsid w:val="004074CB"/>
    <w:rsid w:val="00484FA7"/>
    <w:rsid w:val="00485BAF"/>
    <w:rsid w:val="005345C0"/>
    <w:rsid w:val="005F3A19"/>
    <w:rsid w:val="0064719F"/>
    <w:rsid w:val="006A7CDC"/>
    <w:rsid w:val="006E4677"/>
    <w:rsid w:val="00AF578B"/>
    <w:rsid w:val="00D83D08"/>
    <w:rsid w:val="00DE1D7D"/>
    <w:rsid w:val="00E23D44"/>
    <w:rsid w:val="00E46E29"/>
    <w:rsid w:val="00EB0097"/>
    <w:rsid w:val="00F6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648F"/>
  <w15:docId w15:val="{BC2BF463-7BC9-4C98-BA0F-191670A8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7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CASPER-5</dc:creator>
  <cp:lastModifiedBy>R</cp:lastModifiedBy>
  <cp:revision>9</cp:revision>
  <dcterms:created xsi:type="dcterms:W3CDTF">2018-05-04T08:37:00Z</dcterms:created>
  <dcterms:modified xsi:type="dcterms:W3CDTF">2022-08-31T13:49:00Z</dcterms:modified>
</cp:coreProperties>
</file>